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CAD5A6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6C388F">
        <w:rPr>
          <w:rFonts w:ascii="GHEA Grapalat" w:hAnsi="GHEA Grapalat"/>
          <w:b/>
          <w:bCs/>
          <w:lang w:val="hy-AM"/>
        </w:rPr>
        <w:t>օգոստո</w:t>
      </w:r>
      <w:r w:rsidR="00530A7F">
        <w:rPr>
          <w:rFonts w:ascii="GHEA Grapalat" w:hAnsi="GHEA Grapalat"/>
          <w:b/>
          <w:bCs/>
          <w:lang w:val="hy-AM"/>
        </w:rPr>
        <w:t>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C388F">
        <w:rPr>
          <w:rFonts w:ascii="GHEA Grapalat" w:hAnsi="GHEA Grapalat"/>
          <w:b/>
          <w:bCs/>
          <w:lang w:val="hy-AM"/>
        </w:rPr>
        <w:t>09</w:t>
      </w:r>
      <w:r w:rsidR="00CA12FC">
        <w:rPr>
          <w:rFonts w:ascii="GHEA Grapalat" w:hAnsi="GHEA Grapalat"/>
          <w:b/>
          <w:bCs/>
          <w:lang w:val="hy-AM"/>
        </w:rPr>
        <w:t>։</w:t>
      </w:r>
      <w:r w:rsidR="006C388F">
        <w:rPr>
          <w:rFonts w:ascii="GHEA Grapalat" w:hAnsi="GHEA Grapalat"/>
          <w:b/>
          <w:bCs/>
          <w:lang w:val="hy-AM"/>
        </w:rPr>
        <w:t>4</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C45CFD7"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C652D3">
              <w:rPr>
                <w:rFonts w:ascii="GHEA Grapalat" w:eastAsia="Times New Roman" w:hAnsi="GHEA Grapalat" w:cs="Calibri"/>
                <w:kern w:val="0"/>
                <w:sz w:val="14"/>
                <w:szCs w:val="14"/>
                <w:lang w:val="hy-AM"/>
                <w14:ligatures w14:val="none"/>
              </w:rPr>
              <w:t xml:space="preserve">61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2A16E58F" w:rsidR="002E0A1E" w:rsidRPr="00AB701C" w:rsidRDefault="00C652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529 058</w:t>
            </w:r>
          </w:p>
        </w:tc>
        <w:tc>
          <w:tcPr>
            <w:tcW w:w="1465" w:type="dxa"/>
            <w:tcBorders>
              <w:top w:val="single" w:sz="4" w:space="0" w:color="auto"/>
              <w:left w:val="nil"/>
              <w:bottom w:val="single" w:sz="4" w:space="0" w:color="auto"/>
              <w:right w:val="single" w:sz="4" w:space="0" w:color="auto"/>
            </w:tcBorders>
            <w:vAlign w:val="center"/>
            <w:hideMark/>
          </w:tcPr>
          <w:p w14:paraId="5BBE17E4" w14:textId="1B5E4AB6" w:rsidR="002E0A1E" w:rsidRPr="00AB701C" w:rsidRDefault="006C388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449 699</w:t>
            </w:r>
          </w:p>
        </w:tc>
        <w:tc>
          <w:tcPr>
            <w:tcW w:w="1289" w:type="dxa"/>
            <w:tcBorders>
              <w:top w:val="single" w:sz="4" w:space="0" w:color="auto"/>
              <w:left w:val="nil"/>
              <w:bottom w:val="single" w:sz="4" w:space="0" w:color="auto"/>
              <w:right w:val="single" w:sz="4" w:space="0" w:color="auto"/>
            </w:tcBorders>
            <w:vAlign w:val="center"/>
            <w:hideMark/>
          </w:tcPr>
          <w:p w14:paraId="26A76C2F" w14:textId="6158D709" w:rsidR="002E0A1E" w:rsidRPr="00AB701C" w:rsidRDefault="006C388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179 880</w:t>
            </w:r>
          </w:p>
        </w:tc>
        <w:tc>
          <w:tcPr>
            <w:tcW w:w="1268" w:type="dxa"/>
            <w:tcBorders>
              <w:top w:val="single" w:sz="4" w:space="0" w:color="auto"/>
              <w:left w:val="nil"/>
              <w:bottom w:val="single" w:sz="4" w:space="0" w:color="auto"/>
              <w:right w:val="single" w:sz="4" w:space="0" w:color="auto"/>
            </w:tcBorders>
            <w:vAlign w:val="center"/>
            <w:hideMark/>
          </w:tcPr>
          <w:p w14:paraId="7FEDFF31" w14:textId="283E6676" w:rsidR="002E0A1E" w:rsidRPr="00AB701C" w:rsidRDefault="00C652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770EC94E" w:rsidR="002E0A1E" w:rsidRPr="00AB701C" w:rsidRDefault="0087660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5D433A14"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C652D3">
        <w:rPr>
          <w:rFonts w:ascii="GHEA Grapalat" w:eastAsia="Times New Roman" w:hAnsi="GHEA Grapalat" w:cs="Sylfaen"/>
          <w:b/>
          <w:bCs/>
          <w:kern w:val="16"/>
          <w:lang w:val="hy-AM"/>
          <w14:ligatures w14:val="none"/>
        </w:rPr>
        <w:t>61</w:t>
      </w:r>
      <w:r w:rsidRPr="004D000F">
        <w:rPr>
          <w:rFonts w:ascii="GHEA Grapalat" w:eastAsia="Times New Roman" w:hAnsi="GHEA Grapalat" w:cs="Sylfaen"/>
          <w:b/>
          <w:bCs/>
          <w:kern w:val="16"/>
          <w:lang w:val="hy-AM"/>
          <w14:ligatures w14:val="none"/>
        </w:rPr>
        <w:t xml:space="preserve"> անվանում շարժական գույքի</w:t>
      </w:r>
      <w:r w:rsidR="00C652D3">
        <w:rPr>
          <w:rFonts w:ascii="GHEA Grapalat" w:eastAsia="Times New Roman" w:hAnsi="GHEA Grapalat" w:cs="Sylfaen"/>
          <w:b/>
          <w:bCs/>
          <w:kern w:val="16"/>
          <w:lang w:val="hy-AM"/>
          <w14:ligatures w14:val="none"/>
        </w:rPr>
        <w:t xml:space="preserve"> </w:t>
      </w:r>
    </w:p>
    <w:p w14:paraId="6E385EBC" w14:textId="77777777" w:rsidR="00C652D3" w:rsidRDefault="00C652D3" w:rsidP="004D000F">
      <w:pPr>
        <w:spacing w:after="0" w:line="240" w:lineRule="auto"/>
        <w:ind w:firstLine="11"/>
        <w:jc w:val="center"/>
        <w:rPr>
          <w:rFonts w:ascii="GHEA Grapalat" w:eastAsia="Times New Roman" w:hAnsi="GHEA Grapalat" w:cs="Sylfaen"/>
          <w:b/>
          <w:bCs/>
          <w:kern w:val="16"/>
          <w:lang w:val="hy-AM"/>
          <w14:ligatures w14:val="none"/>
        </w:rPr>
      </w:pPr>
    </w:p>
    <w:tbl>
      <w:tblPr>
        <w:tblW w:w="9519" w:type="dxa"/>
        <w:tblCellMar>
          <w:left w:w="0" w:type="dxa"/>
          <w:right w:w="0" w:type="dxa"/>
        </w:tblCellMar>
        <w:tblLook w:val="04A0" w:firstRow="1" w:lastRow="0" w:firstColumn="1" w:lastColumn="0" w:noHBand="0" w:noVBand="1"/>
      </w:tblPr>
      <w:tblGrid>
        <w:gridCol w:w="335"/>
        <w:gridCol w:w="2679"/>
        <w:gridCol w:w="1374"/>
        <w:gridCol w:w="816"/>
        <w:gridCol w:w="2056"/>
        <w:gridCol w:w="2259"/>
      </w:tblGrid>
      <w:tr w:rsidR="00BA7C35" w:rsidRPr="00C652D3" w14:paraId="3A4AEAF2" w14:textId="77777777" w:rsidTr="00BA7C35">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ADBD9E"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r w:rsidRPr="00C652D3">
              <w:rPr>
                <w:rFonts w:ascii="GHEA Grapalat" w:eastAsia="Times New Roman" w:hAnsi="GHEA Grapalat" w:cs="Arial"/>
                <w:b/>
                <w:bCs/>
                <w:kern w:val="0"/>
                <w:sz w:val="20"/>
                <w:szCs w:val="20"/>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01677" w14:textId="77777777" w:rsidR="00BA7C35" w:rsidRPr="00C652D3" w:rsidRDefault="00BA7C35" w:rsidP="00C652D3">
            <w:pPr>
              <w:spacing w:after="0" w:line="240" w:lineRule="auto"/>
              <w:rPr>
                <w:rFonts w:ascii="GHEA Grapalat" w:eastAsia="Times New Roman" w:hAnsi="GHEA Grapalat" w:cs="Arial"/>
                <w:b/>
                <w:bCs/>
                <w:kern w:val="0"/>
                <w:sz w:val="20"/>
                <w:szCs w:val="20"/>
                <w:lang w:val="ru-RU" w:eastAsia="ru-RU"/>
                <w14:ligatures w14:val="none"/>
              </w:rPr>
            </w:pPr>
            <w:r w:rsidRPr="00C652D3">
              <w:rPr>
                <w:rFonts w:ascii="GHEA Grapalat" w:eastAsia="Times New Roman" w:hAnsi="GHEA Grapalat" w:cs="Arial"/>
                <w:b/>
                <w:bCs/>
                <w:kern w:val="0"/>
                <w:sz w:val="20"/>
                <w:szCs w:val="20"/>
                <w:lang w:val="ru-RU" w:eastAsia="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A9253"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r w:rsidRPr="00C652D3">
              <w:rPr>
                <w:rFonts w:ascii="GHEA Grapalat" w:eastAsia="Times New Roman" w:hAnsi="GHEA Grapalat" w:cs="Arial"/>
                <w:b/>
                <w:bCs/>
                <w:kern w:val="0"/>
                <w:sz w:val="20"/>
                <w:szCs w:val="20"/>
                <w:lang w:val="ru-RU" w:eastAsia="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24B30"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r w:rsidRPr="00C652D3">
              <w:rPr>
                <w:rFonts w:ascii="GHEA Grapalat" w:eastAsia="Times New Roman" w:hAnsi="GHEA Grapalat" w:cs="Arial"/>
                <w:b/>
                <w:bCs/>
                <w:kern w:val="0"/>
                <w:sz w:val="20"/>
                <w:szCs w:val="20"/>
                <w:lang w:val="ru-RU" w:eastAsia="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5398D4"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r w:rsidRPr="00C652D3">
              <w:rPr>
                <w:rFonts w:ascii="GHEA Grapalat" w:eastAsia="Times New Roman" w:hAnsi="GHEA Grapalat" w:cs="Arial"/>
                <w:b/>
                <w:bCs/>
                <w:kern w:val="0"/>
                <w:sz w:val="20"/>
                <w:szCs w:val="20"/>
                <w:lang w:val="ru-RU" w:eastAsia="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AAC26"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r w:rsidRPr="00C652D3">
              <w:rPr>
                <w:rFonts w:ascii="GHEA Grapalat" w:eastAsia="Times New Roman" w:hAnsi="GHEA Grapalat" w:cs="Arial"/>
                <w:b/>
                <w:bCs/>
                <w:kern w:val="0"/>
                <w:sz w:val="20"/>
                <w:szCs w:val="20"/>
                <w:lang w:val="ru-RU" w:eastAsia="ru-RU"/>
                <w14:ligatures w14:val="none"/>
              </w:rPr>
              <w:t>Պիտանելիության ժամկետ</w:t>
            </w:r>
          </w:p>
        </w:tc>
      </w:tr>
      <w:tr w:rsidR="00BA7C35" w:rsidRPr="00C652D3" w14:paraId="20B1611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242825"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4F24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Ծածկոց Բամբուկե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704C2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9FB7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CC539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FD5FF"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78DC2100"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E5A350"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7219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Անկողնային պարագաներ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91269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85E7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A344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37C81"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54D4542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EAE96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9A7C7"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Մայկա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66B7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FB28F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841C7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46B47"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54D3382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ADB322"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BE246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Սպորտային տաբատ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833D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F5268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09505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5B90E9"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6946E11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1DED3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22F21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զգեստ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D0C6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E3AA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CD674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FFAD8"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71DD2605"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365180"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17809"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Գոտի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C6D7A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0C59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75B7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BD2FBD"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065AA433"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088F2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845B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Գուլպա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6B3E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զույգ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9F427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25F4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DAFB5"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085A03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59EC4D"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CB338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Գորգ փոքր WELCOME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43E3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5BFF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33E4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E38C2F"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B2E37A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615B12"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F6E4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Գորգ WELCOME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637C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D726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EB42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127BC"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24C9847"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19F223"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lastRenderedPageBreak/>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AF4D7"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Բլուզ Miu Miu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3FCAE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BFE34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7C69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A4BD9"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6FE595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7AAA79"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A8CCA"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Մանկական բաճկոն Lingpin 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28215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396BF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88E2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14C07"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19027A01"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B58225"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4E99BD"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Մանկական հողաթափ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CA86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զույգ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F690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EF39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38AD9"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DB73280"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0F43AB"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A3BFA7"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Տղամարդու տաբատ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FC3CE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6219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66B15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EEC97"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21EFEF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19239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6BEC1"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Տղամարդու հողաթափ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0D1B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զույգ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C1AD0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6AC45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A15B2"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EE169AC"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283780"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6075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Տղամարդու վերնաշապիկ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B34B6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8DF0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1AA7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C53DD2"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1C70F105"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9FB0CA"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4E364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Տղամարդու տաբատ ջինսե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46C0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2495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A130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A8E548"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7649D3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DB1BF1"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CBBF3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Տղամարդու բլուզ</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72C86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F9E7D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F158B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E51BB3"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283D528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EFEBC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4C58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Տղամարդու վերնաշապիկ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A812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2D6C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3BF9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A4671"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6F9D805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944AC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59B8A"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Սեղանի ծածկոց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2D08E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8866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A9AF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A6BC9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5120B41B"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5145C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E916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Սեղանի ծածկոց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BDE8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886D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9642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22C65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87C9411"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AA43DF"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FAAA51"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Անկողնային պարագաներ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6492E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B0E2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3A8F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4C5F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3F5D74A9"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490E23"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05D3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տաբատ Ջինսե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F59ED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4B167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CB7C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3840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6F11004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5148FD"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6A0AB1"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Կտոր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29210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D19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52765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1E52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6F96179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4582D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B8FEC4"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Կտոր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1299D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2805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58A1C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336B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43EB5B4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14D0C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9A4E1D"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Բարձ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3971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572B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3C395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09AB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65839F6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19B0F9"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A715C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Վերմակ ամառային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C2F0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312B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E794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F4F5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52A481C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885592"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7794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Սեղանի ծածկոց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03D42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5515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439D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B464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7C233B7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13F45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215F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Կտոր վաֆիլնի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13C1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C7D27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F299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7B882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47F458B4"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AE76BD"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E176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Կտոր /բամբակյա գործվածք/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40C0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B3BCD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6778C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916C4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73FD20F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FBDAF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0C0CF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Կտոր /ատլասե գործվածք տառերով/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598A3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D823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82C1A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BBF7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49C7700"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E71479"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9575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Փափուկ խաղալիք Պանդա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67DE2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13A4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BE57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FB3A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4A63B57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8DF73E"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2E0D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Կոշիկի միջատակ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8941D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9847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0443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66B6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7E60495C"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36A9DE"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1F9698"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Մանկական շապիկ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1234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1C2C8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2CCF9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55CA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143AD5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EB3CB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8520B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Մանկական կոշիկ PUMA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48CA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8CE2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050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E8FE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E25CF45"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5EDEA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901E36"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Մանկական հավաքածու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3AEF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DBBC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0FC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536D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6AC6CCA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8D328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lastRenderedPageBreak/>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D8422E"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բլուզ կարճաթև սպիտ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FB01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ACEE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BA41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3D31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5171AFBB"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A55F8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EC7D6"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բլուզ կարճաթև</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55380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6D44C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BCD5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31E02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715BA71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6F782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61DE49"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շորտ EQMODA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99A07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7E1EC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678E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892BA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0986404"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26E56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B0FD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վերնազգեստ EQMODA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C3F4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F34E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57CF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7BD5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1136BF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41AF0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403D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շապիկ Սպիտակ արջուկ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3613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69C6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03C8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ED08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30119D4"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21CC2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A1E3CF"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տրիկո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D7A3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245E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2BEA1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0301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877BBA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48941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5E11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Տղամարդու բլուզ կարճաթև</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78112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A6CE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C3976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4D33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56E656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67956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B0A59"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Տղամարդու գլխարկ կեպկա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28DD4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5453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B41B3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585E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3C26D1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34F7A2"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0CEC2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Շապիկ Կարճաթև սպիտակ վարդագույն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D4A8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7BAA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8D34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E6E8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3D754859"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DFA23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EB474"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Շապիկ Կարճ գազարգույն պրինտով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DA0E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E56EC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8D3D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E327A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6B99AF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6562F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24F08"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Շապիկ Կարճաթև սրտիկներով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EED3A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8423C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47AC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4741F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39B1736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7B869E"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E849C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Շապիկ կարճաթև միատոն բեժ</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2D36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42C55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7A6D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8758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815495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A58C43"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2CF9D"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Շապիկ կարճաթև սպիտակ պրինտով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39BB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1764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977E5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D5CC8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0355AB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AB5BB5"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A051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Զինվորական շապիկ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166F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B6D0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E220F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881B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0BAE6A7"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E512E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127F76"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Դրամապանակ տրամարդու Boss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0906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AAD45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D7AC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5C447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F25B94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2F61F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DC88F"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Կանացի վերնաշապիկ կիսաթև դեղին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4025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F0895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A5FC1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C61BD0"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832E63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541B3E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FA05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Կարճաթև շապիկ կապույտ KITON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6703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C4A04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32469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A9E97"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010ED6C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B794C5"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2FE8B"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Կարճաթև շապիկ սպիտակ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7BDE1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0408D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FB865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5CB168"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F2DF165"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52244D"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47648F"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Մանկական զգեստ կոմպլեկտ 9-12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984F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A7CB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0C0D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35DAF"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2BE3FC17"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927C0B"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AD8F5B"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Զինվորական շապիկ անթև</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17C5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37C02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E2B0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48EB8"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2A578B90"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4AD0A0"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3274E6"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Զինվորական շապիկ N 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BB6F2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5F54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500F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3EA7D"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0E1A51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91D81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lastRenderedPageBreak/>
              <w:t>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C072F"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Զինվորական շապիկ N 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C504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B9FB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2ACE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F8803"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7851749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885B6B"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280AD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Զինվորական շապիկ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3997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A181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DF02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D2F6C3"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40CBA74"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F20E2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5FDF4"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Զինվորական գոտի Սև</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C694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2345A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23BC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C9C16"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043773E"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59D26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98039"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Կոշիկ ճտքաքավոր սև N39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8FD7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զույգ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7186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35EF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FE4255"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21A6D09"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42607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C6284"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Կաշի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C4A5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դմ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59D0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3020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117C9"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bl>
    <w:p w14:paraId="5B22F9D6" w14:textId="77777777" w:rsidR="00C652D3" w:rsidRDefault="00C652D3" w:rsidP="004D000F">
      <w:pPr>
        <w:spacing w:after="0" w:line="240" w:lineRule="auto"/>
        <w:ind w:firstLine="11"/>
        <w:jc w:val="center"/>
        <w:rPr>
          <w:rFonts w:ascii="GHEA Grapalat" w:eastAsia="Times New Roman" w:hAnsi="GHEA Grapalat" w:cs="Sylfaen"/>
          <w:b/>
          <w:bCs/>
          <w:kern w:val="16"/>
          <w:lang w:val="hy-AM"/>
          <w14:ligatures w14:val="none"/>
        </w:rPr>
      </w:pPr>
    </w:p>
    <w:p w14:paraId="20128AE5"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4AC779D8"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w:t>
      </w:r>
      <w:r w:rsidRPr="00382AB7">
        <w:rPr>
          <w:rFonts w:ascii="GHEA Grapalat" w:hAnsi="GHEA Grapalat"/>
          <w:i/>
          <w:iCs/>
          <w:sz w:val="18"/>
          <w:szCs w:val="18"/>
          <w:lang w:val="hy-AM"/>
        </w:rPr>
        <w:lastRenderedPageBreak/>
        <w:t>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w:t>
      </w:r>
      <w:r w:rsidRPr="00382AB7">
        <w:rPr>
          <w:rFonts w:ascii="GHEA Grapalat" w:hAnsi="GHEA Grapalat"/>
          <w:i/>
          <w:iCs/>
          <w:sz w:val="18"/>
          <w:szCs w:val="18"/>
          <w:lang w:val="hy-AM"/>
        </w:rPr>
        <w:lastRenderedPageBreak/>
        <w:t>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C74A7"/>
    <w:rsid w:val="002D5A31"/>
    <w:rsid w:val="002D7368"/>
    <w:rsid w:val="002E0A1E"/>
    <w:rsid w:val="002E4377"/>
    <w:rsid w:val="002E7FF2"/>
    <w:rsid w:val="002F76E3"/>
    <w:rsid w:val="002F7AD9"/>
    <w:rsid w:val="00306221"/>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44ACF"/>
    <w:rsid w:val="00683CD2"/>
    <w:rsid w:val="00686647"/>
    <w:rsid w:val="0069729F"/>
    <w:rsid w:val="006A02A2"/>
    <w:rsid w:val="006A0883"/>
    <w:rsid w:val="006C388F"/>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AE69EC"/>
    <w:rsid w:val="00B077EE"/>
    <w:rsid w:val="00B21C93"/>
    <w:rsid w:val="00B376D5"/>
    <w:rsid w:val="00B448AF"/>
    <w:rsid w:val="00B51898"/>
    <w:rsid w:val="00B70030"/>
    <w:rsid w:val="00B7333F"/>
    <w:rsid w:val="00B846C0"/>
    <w:rsid w:val="00B84CEB"/>
    <w:rsid w:val="00B87094"/>
    <w:rsid w:val="00BA513B"/>
    <w:rsid w:val="00BA7C35"/>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6</Pages>
  <Words>1849</Words>
  <Characters>10544</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2024-12-30T05:51:00Z</dcterms:created>
  <dcterms:modified xsi:type="dcterms:W3CDTF">2026-07-15T13:11:00Z</dcterms:modified>
</cp:coreProperties>
</file>